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7"/>
        <w:gridCol w:w="727"/>
        <w:gridCol w:w="553"/>
        <w:gridCol w:w="851"/>
        <w:gridCol w:w="705"/>
        <w:gridCol w:w="4110"/>
      </w:tblGrid>
      <w:tr w:rsidR="001F3ACD" w:rsidRPr="00317385" w14:paraId="1467DA02" w14:textId="77777777" w:rsidTr="5AE92B56">
        <w:trPr>
          <w:trHeight w:val="1361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86188B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57CFAA16" w:rsidR="001F3ACD" w:rsidRPr="00D953F2" w:rsidRDefault="00057843" w:rsidP="00B1756D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 w:rsidRPr="00D953F2">
              <w:rPr>
                <w:rFonts w:ascii="Arial" w:hAnsi="Arial" w:cs="Arial"/>
                <w:b/>
                <w:noProof/>
                <w:lang w:val="en-US"/>
              </w:rPr>
              <w:t>GLOBAL STAKEHOLDER CONSULTATION</w:t>
            </w:r>
            <w:r w:rsidRPr="00D953F2">
              <w:rPr>
                <w:rFonts w:ascii="Arial" w:hAnsi="Arial" w:cs="Arial"/>
                <w:b/>
                <w:noProof/>
                <w:lang w:val="en-US"/>
              </w:rPr>
              <w:br/>
            </w:r>
            <w:r w:rsidR="00B1756D" w:rsidRPr="00D953F2">
              <w:rPr>
                <w:rFonts w:ascii="Arial" w:hAnsi="Arial" w:cs="Arial"/>
                <w:b/>
                <w:noProof/>
                <w:lang w:val="en-US"/>
              </w:rPr>
              <w:t xml:space="preserve">PDD </w:t>
            </w:r>
            <w:r w:rsidRPr="00D953F2">
              <w:rPr>
                <w:rFonts w:ascii="Arial" w:hAnsi="Arial" w:cs="Arial"/>
                <w:b/>
                <w:noProof/>
                <w:lang w:val="en-US"/>
              </w:rPr>
              <w:t>SUBMISSION FORM</w:t>
            </w:r>
            <w:r w:rsidR="00D953F2" w:rsidRPr="00D953F2">
              <w:rPr>
                <w:rFonts w:ascii="Arial" w:hAnsi="Arial" w:cs="Arial"/>
                <w:b/>
                <w:noProof/>
                <w:lang w:val="en-US"/>
              </w:rPr>
              <w:t xml:space="preserve"> </w:t>
            </w:r>
            <w:r w:rsidR="00D953F2">
              <w:rPr>
                <w:rFonts w:ascii="Arial" w:hAnsi="Arial" w:cs="Arial"/>
                <w:b/>
                <w:noProof/>
                <w:lang w:val="en-US"/>
              </w:rPr>
              <w:t xml:space="preserve">FOR </w:t>
            </w:r>
            <w:r w:rsidR="00D953F2" w:rsidRPr="00D953F2">
              <w:rPr>
                <w:rFonts w:ascii="Arial" w:hAnsi="Arial" w:cs="Arial"/>
                <w:b/>
                <w:noProof/>
                <w:lang w:val="en-US"/>
              </w:rPr>
              <w:t>ARTICLE 6.4 PROJECTS</w:t>
            </w:r>
          </w:p>
          <w:p w14:paraId="2FBA2D47" w14:textId="77777777" w:rsidR="001F3ACD" w:rsidRPr="007B2961" w:rsidRDefault="001F3ACD" w:rsidP="00C360E2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5AE92B56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60E42109" w14:textId="1C1C9498" w:rsidR="00CA15B7" w:rsidRPr="00317385" w:rsidRDefault="00CA15B7" w:rsidP="007B5D40">
            <w:pPr>
              <w:pStyle w:val="SectionTitle"/>
            </w:pPr>
            <w:r>
              <w:t xml:space="preserve">Details of the </w:t>
            </w:r>
            <w:r w:rsidR="45600F63">
              <w:t xml:space="preserve">A6.4 </w:t>
            </w:r>
            <w:r>
              <w:t xml:space="preserve">project </w:t>
            </w:r>
            <w:r w:rsidR="00F33509">
              <w:t xml:space="preserve">and the </w:t>
            </w:r>
            <w:r w:rsidR="003F5E74">
              <w:t>activity participant</w:t>
            </w:r>
          </w:p>
        </w:tc>
      </w:tr>
      <w:tr w:rsidR="00CA15B7" w:rsidRPr="00317385" w14:paraId="67652B01" w14:textId="77777777" w:rsidTr="5AE92B56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  <w:vAlign w:val="center"/>
          </w:tcPr>
          <w:p w14:paraId="2CC18BC1" w14:textId="31F2CEB0" w:rsidR="00CA15B7" w:rsidRPr="00317385" w:rsidRDefault="0054198C" w:rsidP="007B5D40">
            <w:pPr>
              <w:pStyle w:val="RegLeftInstructionCell"/>
            </w:pPr>
            <w:r>
              <w:t>Project title</w:t>
            </w:r>
          </w:p>
        </w:tc>
        <w:tc>
          <w:tcPr>
            <w:tcW w:w="6946" w:type="dxa"/>
            <w:gridSpan w:val="5"/>
            <w:vAlign w:val="center"/>
          </w:tcPr>
          <w:p w14:paraId="1B6D6D88" w14:textId="7631F17B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181B38F7" w14:textId="5E8C3821" w:rsidR="00CA15B7" w:rsidRPr="00317385" w:rsidRDefault="0018067A" w:rsidP="00091B2D">
            <w:pPr>
              <w:pStyle w:val="RegTypePara"/>
              <w:spacing w:before="0" w:after="120"/>
              <w:ind w:right="113"/>
              <w:jc w:val="both"/>
            </w:pPr>
            <w:r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86188B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 proposed project</w:t>
            </w:r>
          </w:p>
        </w:tc>
      </w:tr>
      <w:tr w:rsidR="00CA15B7" w:rsidRPr="00317385" w14:paraId="1B4F2ADD" w14:textId="77777777" w:rsidTr="5AE92B56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2F2FA5F2" w14:textId="77777777" w:rsidR="00CA15B7" w:rsidRPr="00317385" w:rsidRDefault="00CA15B7" w:rsidP="007B5D40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7C0090F4" w14:textId="3B85EAD3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51FE13EC" w14:textId="445225DA" w:rsidR="00CA15B7" w:rsidRPr="00317385" w:rsidRDefault="00B94367" w:rsidP="00091B2D">
            <w:pPr>
              <w:pStyle w:val="RegTypePara"/>
              <w:spacing w:before="0" w:after="120"/>
              <w:ind w:right="113"/>
              <w:jc w:val="both"/>
            </w:pP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proposed project received after publishing the notification of prior consideration</w:t>
            </w:r>
          </w:p>
        </w:tc>
      </w:tr>
      <w:tr w:rsidR="00376417" w:rsidRPr="00317385" w14:paraId="5A49714E" w14:textId="77777777" w:rsidTr="5AE92B56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508F5F18" w14:textId="74F3376D" w:rsidR="00376417" w:rsidRPr="00317385" w:rsidRDefault="00376417" w:rsidP="007B5D40">
            <w:pPr>
              <w:pStyle w:val="RegLeftInstructionCell"/>
            </w:pPr>
            <w:r>
              <w:t>Version number of the PDD: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67CF9717" w14:textId="77777777" w:rsidR="00C60FDD" w:rsidRPr="00DF1FBD" w:rsidRDefault="00C60FDD" w:rsidP="00C60FD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273FEBE5" w14:textId="1E82EA33" w:rsidR="00376417" w:rsidRPr="00DF1FBD" w:rsidRDefault="00B94367" w:rsidP="00C60FDD">
            <w:pPr>
              <w:pStyle w:val="RegTypePara"/>
              <w:spacing w:before="60" w:after="6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C60FDD" w:rsidRPr="00317385">
              <w:rPr>
                <w:i/>
                <w:iCs/>
                <w:color w:val="0070C0"/>
              </w:rPr>
              <w:t xml:space="preserve"> the </w:t>
            </w:r>
            <w:r w:rsidR="00C60FDD">
              <w:rPr>
                <w:i/>
                <w:iCs/>
                <w:color w:val="0070C0"/>
              </w:rPr>
              <w:t xml:space="preserve">version number of the PDD </w:t>
            </w:r>
            <w:r w:rsidR="006F3BB1">
              <w:rPr>
                <w:i/>
                <w:iCs/>
                <w:color w:val="0070C0"/>
              </w:rPr>
              <w:t>being submitted for global stakeholder consultation</w:t>
            </w:r>
          </w:p>
        </w:tc>
      </w:tr>
      <w:tr w:rsidR="00C60FDD" w:rsidRPr="00317385" w14:paraId="7A6C7649" w14:textId="77777777" w:rsidTr="5AE92B56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71ABCAD7" w14:textId="42099193" w:rsidR="00C60FDD" w:rsidRPr="00317385" w:rsidRDefault="00C60FDD" w:rsidP="00C60FDD">
            <w:pPr>
              <w:pStyle w:val="RegLeftInstructionCell"/>
            </w:pPr>
            <w:r>
              <w:t>Date of the version of the PDD:</w:t>
            </w:r>
          </w:p>
        </w:tc>
        <w:sdt>
          <w:sdtPr>
            <w:rPr>
              <w:bCs/>
            </w:rPr>
            <w:alias w:val="MRCompletionDate"/>
            <w:tag w:val="MRCompletionDate"/>
            <w:id w:val="-105280404"/>
            <w:placeholder>
              <w:docPart w:val="B86A0E142C85475F94DF070A9DF1FABB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946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6919776" w14:textId="35013359" w:rsidR="00C60FDD" w:rsidRPr="00DF1FBD" w:rsidRDefault="00C60FDD" w:rsidP="00C60FDD">
                <w:pPr>
                  <w:pStyle w:val="RegTypePara"/>
                  <w:spacing w:before="60" w:after="60"/>
                  <w:ind w:right="113"/>
                  <w:jc w:val="both"/>
                </w:pPr>
                <w:r w:rsidRPr="007A2243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C60FDD" w:rsidRPr="00317385" w14:paraId="62A80DB9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 w:val="restart"/>
            <w:shd w:val="clear" w:color="auto" w:fill="E6E6E6"/>
          </w:tcPr>
          <w:p w14:paraId="472C29DD" w14:textId="1BD44306" w:rsidR="00C60FDD" w:rsidRPr="00317385" w:rsidRDefault="00C60FDD" w:rsidP="00C60FDD">
            <w:pPr>
              <w:pStyle w:val="RegLeftInstructionCell"/>
            </w:pPr>
            <w:r>
              <w:t>Contact details of the activity participant submitting the PDD: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E33729B" w14:textId="1A74831C" w:rsidR="00C60FDD" w:rsidRPr="00474832" w:rsidRDefault="00C60FDD" w:rsidP="00C60FDD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FC1E23">
              <w:rPr>
                <w:b/>
              </w:rPr>
              <w:t>Organization name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EEB5D" w14:textId="24F84292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>
              <w:t>&gt;&gt;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name of the organization that has the role of activity participant</w:t>
            </w:r>
          </w:p>
        </w:tc>
      </w:tr>
      <w:tr w:rsidR="00C60FDD" w:rsidRPr="00317385" w14:paraId="053948AB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7724190E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D2A92F" w14:textId="4B47BEEE" w:rsidR="00C60FDD" w:rsidRPr="00596C51" w:rsidRDefault="00C60FDD" w:rsidP="00C60FDD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FC1E23">
              <w:rPr>
                <w:b/>
              </w:rPr>
              <w:t>Country</w:t>
            </w:r>
            <w:r>
              <w:rPr>
                <w:b/>
              </w:rPr>
              <w:t>:</w:t>
            </w: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2022618911"/>
            <w:placeholder>
              <w:docPart w:val="F6CC2F8D49004B51BDFBBF204A6AD70C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81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EE22885" w14:textId="6CCAAB72" w:rsidR="00C60FDD" w:rsidRPr="0024191B" w:rsidRDefault="00C60FDD" w:rsidP="00C60FDD">
                <w:pPr>
                  <w:pStyle w:val="RegTypePara"/>
                  <w:spacing w:before="60" w:after="60"/>
                  <w:ind w:right="113"/>
                </w:pPr>
                <w:r w:rsidRPr="0024191B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</w:tr>
      <w:tr w:rsidR="00C60FDD" w:rsidRPr="00317385" w14:paraId="5E13B81B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01A56D24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135F65C" w14:textId="74506536" w:rsidR="00C60FDD" w:rsidRPr="00F53A65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58A737" w14:textId="70EEF873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>
              <w:rPr>
                <w:szCs w:val="20"/>
              </w:rPr>
              <w:t xml:space="preserve"> </w:t>
            </w:r>
            <w:r w:rsidR="00B94367" w:rsidRP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address of the activity participant</w:t>
            </w:r>
          </w:p>
        </w:tc>
      </w:tr>
      <w:tr w:rsidR="00C60FDD" w:rsidRPr="00317385" w14:paraId="184E95FB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358AC1EB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5138079" w14:textId="6D3DBB89" w:rsidR="00C60FDD" w:rsidRPr="00F53A65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Telephone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3E339B" w14:textId="5940AAFF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telephone of the activity participant with country code</w:t>
            </w:r>
          </w:p>
        </w:tc>
      </w:tr>
      <w:tr w:rsidR="00C60FDD" w:rsidRPr="00317385" w14:paraId="7DAC5559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19DC7B67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A5E57BC" w14:textId="2DFA0FD2" w:rsidR="00C60FDD" w:rsidRPr="00F53A65" w:rsidRDefault="00C60FDD" w:rsidP="00C60FDD">
            <w:pPr>
              <w:pStyle w:val="RegTypePara"/>
              <w:spacing w:before="60" w:after="60"/>
              <w:ind w:right="113"/>
            </w:pPr>
            <w:r>
              <w:rPr>
                <w:b/>
              </w:rPr>
              <w:t>Mobile (optional):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76E141" w14:textId="08DEEDBD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mobile phone of the activity participant with country code</w:t>
            </w:r>
          </w:p>
        </w:tc>
      </w:tr>
      <w:tr w:rsidR="00C60FDD" w:rsidRPr="00317385" w14:paraId="1FBB040B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57533642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5EB0167" w14:textId="77710F50" w:rsidR="00C60FDD" w:rsidRPr="00F53A65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5576CB" w14:textId="1B5FF973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e-mail address of the activity participant</w:t>
            </w:r>
          </w:p>
        </w:tc>
      </w:tr>
      <w:tr w:rsidR="00C60FDD" w:rsidRPr="00317385" w14:paraId="18C4382B" w14:textId="77777777" w:rsidTr="5AE92B56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</w:tcPr>
          <w:p w14:paraId="6496D99C" w14:textId="77777777" w:rsidR="00C60FDD" w:rsidRDefault="00C60FDD" w:rsidP="00C60FDD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153015C" w14:textId="7C3424B4" w:rsidR="00C60FDD" w:rsidRPr="00F53A65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Website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2717AF" w14:textId="1BCC1FA1" w:rsidR="00C60FDD" w:rsidRPr="0024191B" w:rsidRDefault="00C60FDD" w:rsidP="00C60FDD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>
              <w:rPr>
                <w:szCs w:val="20"/>
              </w:rPr>
              <w:t xml:space="preserve"> </w:t>
            </w:r>
            <w:r w:rsidR="00B94367" w:rsidRPr="00B94367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website of the activity participant</w:t>
            </w:r>
          </w:p>
        </w:tc>
      </w:tr>
      <w:tr w:rsidR="00C60FDD" w:rsidRPr="00317385" w14:paraId="6C9B0EA2" w14:textId="77777777" w:rsidTr="5AE92B56">
        <w:tblPrEx>
          <w:tblCellMar>
            <w:left w:w="28" w:type="dxa"/>
            <w:right w:w="28" w:type="dxa"/>
          </w:tblCellMar>
        </w:tblPrEx>
        <w:trPr>
          <w:trHeight w:val="1017"/>
        </w:trPr>
        <w:tc>
          <w:tcPr>
            <w:tcW w:w="262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20E35" w14:textId="28F959C3" w:rsidR="00C60FDD" w:rsidRDefault="00C60FDD" w:rsidP="00C60FDD">
            <w:pPr>
              <w:pStyle w:val="RegLeftInstructionCell"/>
            </w:pPr>
            <w:r>
              <w:t>Confirmation of submission of the PDD for global stakeholder consultation: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7EF7A" w14:textId="09A6859B" w:rsidR="00C60FDD" w:rsidRPr="00800C7E" w:rsidRDefault="00C60FDD" w:rsidP="00C60FDD">
            <w:pPr>
              <w:pStyle w:val="ParaTickBox"/>
              <w:tabs>
                <w:tab w:val="clear" w:pos="510"/>
                <w:tab w:val="left" w:pos="254"/>
              </w:tabs>
              <w:ind w:left="254" w:hanging="254"/>
              <w:rPr>
                <w:rFonts w:asciiTheme="minorBidi" w:hAnsiTheme="minorBidi" w:cstheme="minorBidi"/>
              </w:rPr>
            </w:pPr>
            <w:r w:rsidRPr="300DAD73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300DAD73">
              <w:rPr>
                <w:rFonts w:asciiTheme="minorBidi" w:hAnsiTheme="minorBidi" w:cstheme="minorBidi"/>
              </w:rPr>
              <w:instrText xml:space="preserve"> FORMCHECKBOX </w:instrText>
            </w:r>
            <w:r w:rsidR="00000000">
              <w:rPr>
                <w:rFonts w:asciiTheme="minorBidi" w:hAnsiTheme="minorBidi" w:cstheme="minorBidi"/>
                <w:color w:val="2B579A"/>
                <w:shd w:val="clear" w:color="auto" w:fill="E6E6E6"/>
              </w:rPr>
            </w:r>
            <w:r w:rsidR="00000000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separate"/>
            </w:r>
            <w:r w:rsidRPr="300DAD73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end"/>
            </w:r>
            <w:r>
              <w:rPr>
                <w:rFonts w:asciiTheme="minorBidi" w:hAnsiTheme="minorBidi" w:cstheme="minorBidi"/>
              </w:rPr>
              <w:tab/>
              <w:t>I hereby confirm that the project design document (PDD) is attached and authorize its publication for global stakeholder consultation on the UNFCCC website.</w:t>
            </w:r>
          </w:p>
        </w:tc>
      </w:tr>
      <w:tr w:rsidR="00C60FDD" w:rsidRPr="00317385" w14:paraId="2BDEA73F" w14:textId="77777777" w:rsidTr="5AE92B56">
        <w:tblPrEx>
          <w:tblCellMar>
            <w:left w:w="28" w:type="dxa"/>
            <w:right w:w="28" w:type="dxa"/>
          </w:tblCellMar>
        </w:tblPrEx>
        <w:trPr>
          <w:trHeight w:val="377"/>
        </w:trPr>
        <w:tc>
          <w:tcPr>
            <w:tcW w:w="2621" w:type="dxa"/>
            <w:gridSpan w:val="2"/>
            <w:vMerge/>
          </w:tcPr>
          <w:p w14:paraId="06E951D1" w14:textId="4D446FC4" w:rsidR="00C60FDD" w:rsidRDefault="00C60FDD" w:rsidP="00C60FDD">
            <w:pPr>
              <w:pStyle w:val="RegLeftInstructionCell"/>
            </w:pPr>
          </w:p>
        </w:tc>
        <w:tc>
          <w:tcPr>
            <w:tcW w:w="28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C244797" w14:textId="6DCC6FF3" w:rsidR="00C60FDD" w:rsidRPr="00BC5ACC" w:rsidRDefault="00C60FDD" w:rsidP="00C60FDD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 xml:space="preserve">Name of </w:t>
            </w:r>
            <w:r>
              <w:rPr>
                <w:b/>
                <w:bCs/>
                <w:szCs w:val="20"/>
              </w:rPr>
              <w:t xml:space="preserve">the representative of the </w:t>
            </w:r>
            <w:r w:rsidRPr="00BC5ACC">
              <w:rPr>
                <w:b/>
                <w:bCs/>
                <w:szCs w:val="20"/>
              </w:rPr>
              <w:t>activity participant</w:t>
            </w:r>
            <w:r>
              <w:rPr>
                <w:b/>
                <w:bCs/>
                <w:szCs w:val="20"/>
              </w:rPr>
              <w:t>:</w:t>
            </w: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031A6F4" w14:textId="25843A7D" w:rsidR="00C60FDD" w:rsidRPr="00FC1E23" w:rsidRDefault="00C60FDD" w:rsidP="00C60FDD">
            <w:pPr>
              <w:pStyle w:val="RegTypePara"/>
              <w:spacing w:before="60" w:after="60"/>
              <w:ind w:left="0" w:right="113"/>
              <w:rPr>
                <w:szCs w:val="20"/>
              </w:rPr>
            </w:pPr>
            <w:r>
              <w:rPr>
                <w:szCs w:val="20"/>
              </w:rPr>
              <w:t>&gt;&gt;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 w:rsidR="00EA3D83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>person representing the activity participant</w:t>
            </w:r>
          </w:p>
        </w:tc>
      </w:tr>
      <w:tr w:rsidR="00C60FDD" w:rsidRPr="00317385" w14:paraId="1EB31820" w14:textId="77777777" w:rsidTr="5AE92B56">
        <w:tblPrEx>
          <w:tblCellMar>
            <w:left w:w="28" w:type="dxa"/>
            <w:right w:w="28" w:type="dxa"/>
          </w:tblCellMar>
        </w:tblPrEx>
        <w:trPr>
          <w:trHeight w:val="459"/>
        </w:trPr>
        <w:tc>
          <w:tcPr>
            <w:tcW w:w="2621" w:type="dxa"/>
            <w:gridSpan w:val="2"/>
            <w:vMerge/>
          </w:tcPr>
          <w:p w14:paraId="100EECA0" w14:textId="55808D9E" w:rsidR="00C60FDD" w:rsidRDefault="00C60FDD" w:rsidP="00C60FDD">
            <w:pPr>
              <w:pStyle w:val="RegLeftInstructionCell"/>
            </w:pPr>
          </w:p>
        </w:tc>
        <w:tc>
          <w:tcPr>
            <w:tcW w:w="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6CD21A" w14:textId="77777777" w:rsidR="00C60FDD" w:rsidRPr="00BC5ACC" w:rsidRDefault="00C60FDD" w:rsidP="00C60FDD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>Date:</w:t>
            </w:r>
          </w:p>
        </w:tc>
        <w:sdt>
          <w:sdtPr>
            <w:rPr>
              <w:bCs/>
            </w:rPr>
            <w:alias w:val="MRCompletionDate"/>
            <w:tag w:val="MRCompletionDate"/>
            <w:id w:val="-920249768"/>
            <w:placeholder>
              <w:docPart w:val="9EEA5D4432F44A5098338F0DA80A1B85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7987451" w14:textId="34B90CE6" w:rsidR="00C60FDD" w:rsidRPr="007A2243" w:rsidRDefault="00C60FDD" w:rsidP="00C60FDD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7A2243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C60FDD" w:rsidRPr="00317385" w14:paraId="5881D53D" w14:textId="77777777" w:rsidTr="5AE92B56">
        <w:tblPrEx>
          <w:tblCellMar>
            <w:left w:w="28" w:type="dxa"/>
            <w:right w:w="28" w:type="dxa"/>
          </w:tblCellMar>
        </w:tblPrEx>
        <w:trPr>
          <w:trHeight w:val="802"/>
        </w:trPr>
        <w:tc>
          <w:tcPr>
            <w:tcW w:w="2621" w:type="dxa"/>
            <w:gridSpan w:val="2"/>
            <w:vMerge/>
          </w:tcPr>
          <w:p w14:paraId="5DA72ED2" w14:textId="3FC5C7F5" w:rsidR="00C60FDD" w:rsidRDefault="00C60FDD" w:rsidP="00C60FDD">
            <w:pPr>
              <w:pStyle w:val="RegLeftInstructionCell"/>
            </w:pPr>
          </w:p>
        </w:tc>
        <w:tc>
          <w:tcPr>
            <w:tcW w:w="128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2432F3F2" w14:textId="77777777" w:rsidR="00C60FDD" w:rsidRPr="00BC5ACC" w:rsidRDefault="00C60FDD" w:rsidP="00C60FDD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>Signature:</w:t>
            </w:r>
          </w:p>
        </w:tc>
        <w:tc>
          <w:tcPr>
            <w:tcW w:w="5666" w:type="dxa"/>
            <w:gridSpan w:val="3"/>
            <w:tcBorders>
              <w:top w:val="dotted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71BC1BC2" w14:textId="198BD339" w:rsidR="00C60FDD" w:rsidRPr="00FC1E23" w:rsidRDefault="00C60FDD" w:rsidP="00C60FDD">
            <w:pPr>
              <w:pStyle w:val="RegTypePara"/>
              <w:spacing w:before="60" w:after="60"/>
              <w:ind w:right="113"/>
              <w:rPr>
                <w:szCs w:val="20"/>
              </w:rPr>
            </w:pPr>
          </w:p>
        </w:tc>
      </w:tr>
    </w:tbl>
    <w:p w14:paraId="1644E457" w14:textId="082B0E8E" w:rsidR="000F589B" w:rsidRPr="0095605E" w:rsidRDefault="000F589B" w:rsidP="009B019D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276060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A13AE1" w14:paraId="3A4E7FF9" w14:textId="77777777" w:rsidTr="00A13AE1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86393B" w14:textId="77777777" w:rsidR="00A13AE1" w:rsidRDefault="00A13AE1">
            <w:pPr>
              <w:pStyle w:val="SDMDocInfoHeadRow"/>
            </w:pPr>
          </w:p>
        </w:tc>
      </w:tr>
      <w:tr w:rsidR="000F589B" w:rsidRPr="003303F0" w14:paraId="42279E85" w14:textId="77777777" w:rsidTr="00276060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72525C">
            <w:pPr>
              <w:pStyle w:val="SDMDocInfoText"/>
              <w:keepNext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66ABB2E8" w:rsidR="000F589B" w:rsidRPr="00647D1E" w:rsidRDefault="00A13AE1" w:rsidP="009E2612">
            <w:pPr>
              <w:pStyle w:val="SDMDocInfoText"/>
            </w:pPr>
            <w:r>
              <w:t xml:space="preserve">11 December </w:t>
            </w:r>
            <w:r w:rsidR="0051616F">
              <w:t>2024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6CB598DE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76060">
              <w:t xml:space="preserve"> of the form template</w:t>
            </w:r>
            <w:r>
              <w:t>.</w:t>
            </w:r>
          </w:p>
        </w:tc>
      </w:tr>
      <w:tr w:rsidR="000F589B" w:rsidRPr="0056518A" w14:paraId="6663E697" w14:textId="77777777" w:rsidTr="00276060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6D6C391B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42BDB240">
              <w:t>Regulatory</w:t>
            </w:r>
            <w:r>
              <w:br/>
              <w:t xml:space="preserve">Document Type: </w:t>
            </w:r>
            <w:r w:rsidR="2792CDCE">
              <w:t>Form</w:t>
            </w:r>
            <w:r>
              <w:br/>
              <w:t xml:space="preserve">Business Function: </w:t>
            </w:r>
            <w:r w:rsidR="42BDB240">
              <w:t>A6.4 activity cycle</w:t>
            </w:r>
            <w:r>
              <w:br/>
              <w:t xml:space="preserve">Keywords: </w:t>
            </w:r>
            <w:r w:rsidR="42BDB240">
              <w:t xml:space="preserve">A6.4 mechanism, A6.4 projects, </w:t>
            </w:r>
            <w:r w:rsidR="1DEDA2C5">
              <w:t>pre-registration</w:t>
            </w:r>
            <w:r w:rsidR="71131D28">
              <w:t xml:space="preserve">, </w:t>
            </w:r>
            <w:r w:rsidR="1F809CEC">
              <w:t>stakeholder consultation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0885" w14:textId="77777777" w:rsidR="00D11131" w:rsidRDefault="00D11131">
      <w:r>
        <w:separator/>
      </w:r>
    </w:p>
    <w:p w14:paraId="5C2F7BDB" w14:textId="77777777" w:rsidR="00D11131" w:rsidRDefault="00D11131"/>
  </w:endnote>
  <w:endnote w:type="continuationSeparator" w:id="0">
    <w:p w14:paraId="762EAC98" w14:textId="77777777" w:rsidR="00D11131" w:rsidRDefault="00D11131">
      <w:r>
        <w:continuationSeparator/>
      </w:r>
    </w:p>
    <w:p w14:paraId="77A03ED9" w14:textId="77777777" w:rsidR="00D11131" w:rsidRDefault="00D11131"/>
  </w:endnote>
  <w:endnote w:type="continuationNotice" w:id="1">
    <w:p w14:paraId="3742BD28" w14:textId="77777777" w:rsidR="00D11131" w:rsidRDefault="00D11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3114" w14:textId="77777777" w:rsidR="00D11131" w:rsidRDefault="00D11131">
      <w:r>
        <w:separator/>
      </w:r>
    </w:p>
  </w:footnote>
  <w:footnote w:type="continuationSeparator" w:id="0">
    <w:p w14:paraId="6661F7B1" w14:textId="77777777" w:rsidR="00D11131" w:rsidRDefault="00D11131">
      <w:r>
        <w:continuationSeparator/>
      </w:r>
    </w:p>
    <w:p w14:paraId="57683058" w14:textId="77777777" w:rsidR="00D11131" w:rsidRDefault="00D11131"/>
  </w:footnote>
  <w:footnote w:type="continuationNotice" w:id="1">
    <w:p w14:paraId="2E4E7F33" w14:textId="77777777" w:rsidR="00D11131" w:rsidRDefault="00D11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245AC222" w:rsidR="001A7F82" w:rsidRDefault="7A474AE6" w:rsidP="0001356F">
    <w:pPr>
      <w:pStyle w:val="SymbolForm"/>
      <w:spacing w:after="240"/>
    </w:pPr>
    <w:r>
      <w:t>A6.4-FORM-AC-026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E5B"/>
    <w:rsid w:val="00011FD1"/>
    <w:rsid w:val="00012538"/>
    <w:rsid w:val="00012B1A"/>
    <w:rsid w:val="00012C17"/>
    <w:rsid w:val="000131F7"/>
    <w:rsid w:val="00013361"/>
    <w:rsid w:val="0001356F"/>
    <w:rsid w:val="000141CF"/>
    <w:rsid w:val="00015A89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5B1"/>
    <w:rsid w:val="00074FD3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5A50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14C"/>
    <w:rsid w:val="000D257E"/>
    <w:rsid w:val="000D39CF"/>
    <w:rsid w:val="000D3C8E"/>
    <w:rsid w:val="000D4DA6"/>
    <w:rsid w:val="000D551D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802CD"/>
    <w:rsid w:val="0018067A"/>
    <w:rsid w:val="00180818"/>
    <w:rsid w:val="00180BD6"/>
    <w:rsid w:val="001824AC"/>
    <w:rsid w:val="00182CDD"/>
    <w:rsid w:val="00183A0C"/>
    <w:rsid w:val="00184013"/>
    <w:rsid w:val="001842FD"/>
    <w:rsid w:val="001847E9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3F9"/>
    <w:rsid w:val="00197501"/>
    <w:rsid w:val="00197708"/>
    <w:rsid w:val="001A01BC"/>
    <w:rsid w:val="001A0CE1"/>
    <w:rsid w:val="001A1461"/>
    <w:rsid w:val="001A1C03"/>
    <w:rsid w:val="001A2FF8"/>
    <w:rsid w:val="001A4079"/>
    <w:rsid w:val="001A456B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6A74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91B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B4E"/>
    <w:rsid w:val="00273BD6"/>
    <w:rsid w:val="002742C5"/>
    <w:rsid w:val="002742DF"/>
    <w:rsid w:val="0027462A"/>
    <w:rsid w:val="00275E62"/>
    <w:rsid w:val="00276060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627"/>
    <w:rsid w:val="002B3305"/>
    <w:rsid w:val="002B3768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614"/>
    <w:rsid w:val="002E25CD"/>
    <w:rsid w:val="002E2966"/>
    <w:rsid w:val="002E2C68"/>
    <w:rsid w:val="002E2D2D"/>
    <w:rsid w:val="002E317B"/>
    <w:rsid w:val="002E354A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47D08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417"/>
    <w:rsid w:val="003769AE"/>
    <w:rsid w:val="00376E03"/>
    <w:rsid w:val="00380815"/>
    <w:rsid w:val="0038163A"/>
    <w:rsid w:val="003818A7"/>
    <w:rsid w:val="00381956"/>
    <w:rsid w:val="00382140"/>
    <w:rsid w:val="0038230A"/>
    <w:rsid w:val="003828CB"/>
    <w:rsid w:val="00382B18"/>
    <w:rsid w:val="0038335C"/>
    <w:rsid w:val="00383691"/>
    <w:rsid w:val="0038424F"/>
    <w:rsid w:val="003851E1"/>
    <w:rsid w:val="00385499"/>
    <w:rsid w:val="00386B41"/>
    <w:rsid w:val="00387333"/>
    <w:rsid w:val="0039016C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0A17"/>
    <w:rsid w:val="003B2587"/>
    <w:rsid w:val="003B2FA9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BBA"/>
    <w:rsid w:val="003F3DC1"/>
    <w:rsid w:val="003F455F"/>
    <w:rsid w:val="003F46F6"/>
    <w:rsid w:val="003F5368"/>
    <w:rsid w:val="003F58D7"/>
    <w:rsid w:val="003F5C15"/>
    <w:rsid w:val="003F5E74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A1D"/>
    <w:rsid w:val="004072F8"/>
    <w:rsid w:val="00407579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380E"/>
    <w:rsid w:val="00443A33"/>
    <w:rsid w:val="00443BAB"/>
    <w:rsid w:val="004440D2"/>
    <w:rsid w:val="0044608B"/>
    <w:rsid w:val="00447578"/>
    <w:rsid w:val="00447875"/>
    <w:rsid w:val="00450848"/>
    <w:rsid w:val="0045091E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ABF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3B9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2B39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3D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8695B"/>
    <w:rsid w:val="00590078"/>
    <w:rsid w:val="005902BE"/>
    <w:rsid w:val="00590E5C"/>
    <w:rsid w:val="005912DB"/>
    <w:rsid w:val="00591EF1"/>
    <w:rsid w:val="00593665"/>
    <w:rsid w:val="00593B81"/>
    <w:rsid w:val="0059523E"/>
    <w:rsid w:val="00596C51"/>
    <w:rsid w:val="005970AC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001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1FE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BB1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19D7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25C"/>
    <w:rsid w:val="00725770"/>
    <w:rsid w:val="007266DB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593"/>
    <w:rsid w:val="007A1D66"/>
    <w:rsid w:val="007A1E25"/>
    <w:rsid w:val="007A2243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C90"/>
    <w:rsid w:val="007D4E91"/>
    <w:rsid w:val="007D78C4"/>
    <w:rsid w:val="007D7BC0"/>
    <w:rsid w:val="007D7C6A"/>
    <w:rsid w:val="007D7F41"/>
    <w:rsid w:val="007E102D"/>
    <w:rsid w:val="007E1212"/>
    <w:rsid w:val="007E173D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AC7"/>
    <w:rsid w:val="007F3C5C"/>
    <w:rsid w:val="007F5206"/>
    <w:rsid w:val="007F6C62"/>
    <w:rsid w:val="007F6C97"/>
    <w:rsid w:val="007F7E7C"/>
    <w:rsid w:val="00800C7E"/>
    <w:rsid w:val="008018AB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88B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18C"/>
    <w:rsid w:val="008D32C8"/>
    <w:rsid w:val="008D3778"/>
    <w:rsid w:val="008D3D24"/>
    <w:rsid w:val="008D4A20"/>
    <w:rsid w:val="008D53AA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6EB3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1936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2E3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E99"/>
    <w:rsid w:val="00994F08"/>
    <w:rsid w:val="00995C8B"/>
    <w:rsid w:val="00995DB1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019D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3AE1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1EA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7067"/>
    <w:rsid w:val="00B1756D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07B"/>
    <w:rsid w:val="00B51592"/>
    <w:rsid w:val="00B52442"/>
    <w:rsid w:val="00B52624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4367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15E7"/>
    <w:rsid w:val="00BC2547"/>
    <w:rsid w:val="00BC320A"/>
    <w:rsid w:val="00BC369D"/>
    <w:rsid w:val="00BC43C1"/>
    <w:rsid w:val="00BC5190"/>
    <w:rsid w:val="00BC5ACC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2535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0CBF"/>
    <w:rsid w:val="00C01384"/>
    <w:rsid w:val="00C01647"/>
    <w:rsid w:val="00C02647"/>
    <w:rsid w:val="00C032FD"/>
    <w:rsid w:val="00C03B38"/>
    <w:rsid w:val="00C0408E"/>
    <w:rsid w:val="00C04206"/>
    <w:rsid w:val="00C04638"/>
    <w:rsid w:val="00C05793"/>
    <w:rsid w:val="00C061D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A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0FDD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514F"/>
    <w:rsid w:val="00C7568A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2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A7F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1D3"/>
    <w:rsid w:val="00CE72B4"/>
    <w:rsid w:val="00CE7FCA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1FB4"/>
    <w:rsid w:val="00D027C3"/>
    <w:rsid w:val="00D02CE9"/>
    <w:rsid w:val="00D02FF1"/>
    <w:rsid w:val="00D0460A"/>
    <w:rsid w:val="00D05367"/>
    <w:rsid w:val="00D06D1A"/>
    <w:rsid w:val="00D1093A"/>
    <w:rsid w:val="00D11131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3F2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43FB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06C"/>
    <w:rsid w:val="00DD18A3"/>
    <w:rsid w:val="00DD1E78"/>
    <w:rsid w:val="00DD358D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657"/>
    <w:rsid w:val="00DF7F32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761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2C6B"/>
    <w:rsid w:val="00E8302B"/>
    <w:rsid w:val="00E8356A"/>
    <w:rsid w:val="00E843A2"/>
    <w:rsid w:val="00E847D6"/>
    <w:rsid w:val="00E84E3E"/>
    <w:rsid w:val="00E85890"/>
    <w:rsid w:val="00E86473"/>
    <w:rsid w:val="00E866D4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27F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3D83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16EC"/>
    <w:rsid w:val="00EC2911"/>
    <w:rsid w:val="00EC3EBC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409A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1C8"/>
    <w:rsid w:val="00F51255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0E4B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A01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0A95EE8C"/>
    <w:rsid w:val="1DEDA2C5"/>
    <w:rsid w:val="1F809CEC"/>
    <w:rsid w:val="2792CDCE"/>
    <w:rsid w:val="2C6745F9"/>
    <w:rsid w:val="42BDB240"/>
    <w:rsid w:val="45600F63"/>
    <w:rsid w:val="5AE92B56"/>
    <w:rsid w:val="6C660791"/>
    <w:rsid w:val="71131D28"/>
    <w:rsid w:val="7A4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F4B8354F-8760-435A-A116-0C9039AF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A0E142C85475F94DF070A9DF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E99A1-4734-41AE-AF18-B53386D35D43}"/>
      </w:docPartPr>
      <w:docPartBody>
        <w:p w:rsidR="00FC4370" w:rsidRDefault="006041FE" w:rsidP="006041FE">
          <w:pPr>
            <w:pStyle w:val="B86A0E142C85475F94DF070A9DF1FABB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F6CC2F8D49004B51BDFBBF204A6AD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C4B06-901C-4507-9B9F-8B8A45F9E199}"/>
      </w:docPartPr>
      <w:docPartBody>
        <w:p w:rsidR="00FC4370" w:rsidRDefault="006041FE" w:rsidP="006041FE">
          <w:pPr>
            <w:pStyle w:val="F6CC2F8D49004B51BDFBBF204A6AD70C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9EEA5D4432F44A5098338F0DA80A1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E990-67D9-4F86-A883-7EF282897137}"/>
      </w:docPartPr>
      <w:docPartBody>
        <w:p w:rsidR="00FC4370" w:rsidRDefault="006041FE" w:rsidP="006041FE">
          <w:pPr>
            <w:pStyle w:val="9EEA5D4432F44A5098338F0DA80A1B8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2562"/>
    <w:rsid w:val="00033126"/>
    <w:rsid w:val="000460DF"/>
    <w:rsid w:val="0005332D"/>
    <w:rsid w:val="00077A29"/>
    <w:rsid w:val="000A6CAF"/>
    <w:rsid w:val="0017581F"/>
    <w:rsid w:val="00182B41"/>
    <w:rsid w:val="00197858"/>
    <w:rsid w:val="001A6C94"/>
    <w:rsid w:val="001A7C9F"/>
    <w:rsid w:val="001B1417"/>
    <w:rsid w:val="00200142"/>
    <w:rsid w:val="00302C90"/>
    <w:rsid w:val="00334BA9"/>
    <w:rsid w:val="003A0EAD"/>
    <w:rsid w:val="00450F4A"/>
    <w:rsid w:val="004D38CC"/>
    <w:rsid w:val="00586B9E"/>
    <w:rsid w:val="005F6956"/>
    <w:rsid w:val="006041FE"/>
    <w:rsid w:val="00616843"/>
    <w:rsid w:val="0062057D"/>
    <w:rsid w:val="006558E2"/>
    <w:rsid w:val="00713A94"/>
    <w:rsid w:val="00757059"/>
    <w:rsid w:val="007A6792"/>
    <w:rsid w:val="007E368B"/>
    <w:rsid w:val="007F0690"/>
    <w:rsid w:val="007F1A75"/>
    <w:rsid w:val="00807CAD"/>
    <w:rsid w:val="0087401E"/>
    <w:rsid w:val="008C4E22"/>
    <w:rsid w:val="008C55E2"/>
    <w:rsid w:val="008D2325"/>
    <w:rsid w:val="009327DB"/>
    <w:rsid w:val="009500E7"/>
    <w:rsid w:val="00A163B4"/>
    <w:rsid w:val="00A96462"/>
    <w:rsid w:val="00AC7CF2"/>
    <w:rsid w:val="00AD41A2"/>
    <w:rsid w:val="00AF6D78"/>
    <w:rsid w:val="00B57DE3"/>
    <w:rsid w:val="00B65D4E"/>
    <w:rsid w:val="00B76A9E"/>
    <w:rsid w:val="00BD2C5D"/>
    <w:rsid w:val="00C57286"/>
    <w:rsid w:val="00CE1D7C"/>
    <w:rsid w:val="00DA1AF5"/>
    <w:rsid w:val="00DC4CF2"/>
    <w:rsid w:val="00DC5ACD"/>
    <w:rsid w:val="00E25719"/>
    <w:rsid w:val="00E3101B"/>
    <w:rsid w:val="00E35D8E"/>
    <w:rsid w:val="00E734CC"/>
    <w:rsid w:val="00F27BE7"/>
    <w:rsid w:val="00F56B4F"/>
    <w:rsid w:val="00FC4370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1FE"/>
    <w:rPr>
      <w:color w:val="808080"/>
    </w:rPr>
  </w:style>
  <w:style w:type="paragraph" w:customStyle="1" w:styleId="B86A0E142C85475F94DF070A9DF1FABB">
    <w:name w:val="B86A0E142C85475F94DF070A9DF1FABB"/>
    <w:rsid w:val="006041FE"/>
  </w:style>
  <w:style w:type="paragraph" w:customStyle="1" w:styleId="F6CC2F8D49004B51BDFBBF204A6AD70C">
    <w:name w:val="F6CC2F8D49004B51BDFBBF204A6AD70C"/>
    <w:rsid w:val="006041FE"/>
  </w:style>
  <w:style w:type="paragraph" w:customStyle="1" w:styleId="9EEA5D4432F44A5098338F0DA80A1B85">
    <w:name w:val="9EEA5D4432F44A5098338F0DA80A1B85"/>
    <w:rsid w:val="00604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A6.4-FORM-AC-026</Document_x0020_Symbol>
    <Doc_x002e_SymbolNumber xmlns="819ae873-75e1-413b-9d00-7af9258cf281">A6.4-FORM-AC-026</Doc_x002e_Symbol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22CB2-6F4E-4E70-A0E8-116AE16D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1545</Characters>
  <Application>Microsoft Office Word</Application>
  <DocSecurity>0</DocSecurity>
  <Lines>12</Lines>
  <Paragraphs>3</Paragraphs>
  <ScaleCrop>false</ScaleCrop>
  <Company>UNFCCC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A6.4-FORM-AC-026</dc:title>
  <dc:subject>Issuance</dc:subject>
  <dc:creator>UNFCCC</dc:creator>
  <cp:keywords>form template prc</cp:keywords>
  <dc:description>Template updated: Styles added 1). "RegInstrBox"; 2). OutL (1 to 5). (2012-05-03; esd).</dc:description>
  <cp:lastModifiedBy>Ronald de la Cruz</cp:lastModifiedBy>
  <cp:revision>60</cp:revision>
  <cp:lastPrinted>2024-12-11T10:20:00Z</cp:lastPrinted>
  <dcterms:created xsi:type="dcterms:W3CDTF">2024-08-06T17:01:00Z</dcterms:created>
  <dcterms:modified xsi:type="dcterms:W3CDTF">2024-12-11T10:21:00Z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